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3D" w:rsidRDefault="00BC333D"/>
    <w:p w:rsidR="00BC333D" w:rsidRDefault="00BC3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970"/>
        <w:gridCol w:w="4140"/>
        <w:gridCol w:w="3386"/>
        <w:gridCol w:w="1289"/>
      </w:tblGrid>
      <w:tr w:rsidR="003845C5" w:rsidTr="006D72BC">
        <w:tc>
          <w:tcPr>
            <w:tcW w:w="1165" w:type="dxa"/>
          </w:tcPr>
          <w:p w:rsidR="003845C5" w:rsidRPr="006D72BC" w:rsidRDefault="003845C5" w:rsidP="006D72BC">
            <w:pPr>
              <w:jc w:val="center"/>
              <w:rPr>
                <w:sz w:val="24"/>
              </w:rPr>
            </w:pPr>
            <w:r w:rsidRPr="006D72BC">
              <w:rPr>
                <w:sz w:val="24"/>
              </w:rPr>
              <w:t>Due Date</w:t>
            </w:r>
          </w:p>
        </w:tc>
        <w:tc>
          <w:tcPr>
            <w:tcW w:w="2970" w:type="dxa"/>
          </w:tcPr>
          <w:p w:rsidR="003845C5" w:rsidRPr="006D72BC" w:rsidRDefault="003845C5" w:rsidP="006D72BC">
            <w:pPr>
              <w:jc w:val="center"/>
              <w:rPr>
                <w:sz w:val="24"/>
              </w:rPr>
            </w:pPr>
            <w:r w:rsidRPr="006D72BC">
              <w:rPr>
                <w:sz w:val="24"/>
              </w:rPr>
              <w:t>Name</w:t>
            </w:r>
          </w:p>
        </w:tc>
        <w:tc>
          <w:tcPr>
            <w:tcW w:w="4140" w:type="dxa"/>
          </w:tcPr>
          <w:p w:rsidR="003845C5" w:rsidRPr="006D72BC" w:rsidRDefault="006D72BC" w:rsidP="006D72BC">
            <w:pPr>
              <w:jc w:val="center"/>
              <w:rPr>
                <w:sz w:val="24"/>
              </w:rPr>
            </w:pPr>
            <w:r w:rsidRPr="006D72BC">
              <w:rPr>
                <w:sz w:val="24"/>
              </w:rPr>
              <w:t>Description</w:t>
            </w:r>
          </w:p>
        </w:tc>
        <w:tc>
          <w:tcPr>
            <w:tcW w:w="3386" w:type="dxa"/>
          </w:tcPr>
          <w:p w:rsidR="003845C5" w:rsidRPr="006D72BC" w:rsidRDefault="006D72BC" w:rsidP="006D72BC">
            <w:pPr>
              <w:jc w:val="center"/>
              <w:rPr>
                <w:sz w:val="24"/>
              </w:rPr>
            </w:pPr>
            <w:r w:rsidRPr="006D72BC">
              <w:rPr>
                <w:sz w:val="24"/>
              </w:rPr>
              <w:t>Transcripts or Recommendations needed?</w:t>
            </w:r>
          </w:p>
        </w:tc>
        <w:tc>
          <w:tcPr>
            <w:tcW w:w="1289" w:type="dxa"/>
          </w:tcPr>
          <w:p w:rsidR="003845C5" w:rsidRPr="006D72BC" w:rsidRDefault="006D72BC" w:rsidP="006D72BC">
            <w:pPr>
              <w:jc w:val="center"/>
              <w:rPr>
                <w:sz w:val="24"/>
              </w:rPr>
            </w:pPr>
            <w:r w:rsidRPr="006D72BC">
              <w:rPr>
                <w:sz w:val="24"/>
              </w:rPr>
              <w:t>Completed Date</w:t>
            </w:r>
          </w:p>
        </w:tc>
      </w:tr>
      <w:tr w:rsidR="006D72BC" w:rsidTr="006D72BC">
        <w:trPr>
          <w:trHeight w:val="737"/>
        </w:trPr>
        <w:tc>
          <w:tcPr>
            <w:tcW w:w="1165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3386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</w:tr>
      <w:tr w:rsidR="006D72BC" w:rsidTr="006D72BC">
        <w:trPr>
          <w:trHeight w:val="890"/>
        </w:trPr>
        <w:tc>
          <w:tcPr>
            <w:tcW w:w="1165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3386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</w:tr>
      <w:tr w:rsidR="006D72BC" w:rsidTr="006D72BC">
        <w:trPr>
          <w:trHeight w:val="710"/>
        </w:trPr>
        <w:tc>
          <w:tcPr>
            <w:tcW w:w="1165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3386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</w:tr>
      <w:tr w:rsidR="006D72BC" w:rsidTr="006D72BC">
        <w:trPr>
          <w:trHeight w:val="710"/>
        </w:trPr>
        <w:tc>
          <w:tcPr>
            <w:tcW w:w="1165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3386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</w:tr>
      <w:tr w:rsidR="006D72BC" w:rsidTr="006D72BC">
        <w:trPr>
          <w:trHeight w:val="800"/>
        </w:trPr>
        <w:tc>
          <w:tcPr>
            <w:tcW w:w="1165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3386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</w:tr>
      <w:tr w:rsidR="006D72BC" w:rsidTr="006D72BC">
        <w:trPr>
          <w:trHeight w:val="710"/>
        </w:trPr>
        <w:tc>
          <w:tcPr>
            <w:tcW w:w="1165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3386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</w:tr>
      <w:tr w:rsidR="006D72BC" w:rsidTr="006D72BC">
        <w:trPr>
          <w:trHeight w:val="710"/>
        </w:trPr>
        <w:tc>
          <w:tcPr>
            <w:tcW w:w="1165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3386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</w:tr>
      <w:tr w:rsidR="006D72BC" w:rsidTr="006D72BC">
        <w:trPr>
          <w:trHeight w:val="620"/>
        </w:trPr>
        <w:tc>
          <w:tcPr>
            <w:tcW w:w="1165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3386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</w:tr>
      <w:tr w:rsidR="006D72BC" w:rsidTr="006D72BC">
        <w:trPr>
          <w:trHeight w:val="800"/>
        </w:trPr>
        <w:tc>
          <w:tcPr>
            <w:tcW w:w="1165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3386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</w:tr>
      <w:tr w:rsidR="006D72BC" w:rsidTr="006D72BC">
        <w:trPr>
          <w:trHeight w:val="800"/>
        </w:trPr>
        <w:tc>
          <w:tcPr>
            <w:tcW w:w="1165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3386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</w:tcPr>
          <w:p w:rsidR="006D72BC" w:rsidRPr="006D72BC" w:rsidRDefault="006D72BC" w:rsidP="006D72BC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BC333D" w:rsidRDefault="00BC333D"/>
    <w:sectPr w:rsidR="00BC333D" w:rsidSect="003845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D"/>
    <w:rsid w:val="00013CE2"/>
    <w:rsid w:val="003845C5"/>
    <w:rsid w:val="00457DCA"/>
    <w:rsid w:val="006D72BC"/>
    <w:rsid w:val="00B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6F10E-C8B2-4CB6-BD9D-AF1D7780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Barse</dc:creator>
  <cp:keywords/>
  <dc:description/>
  <cp:lastModifiedBy>Morgan Barse</cp:lastModifiedBy>
  <cp:revision>1</cp:revision>
  <dcterms:created xsi:type="dcterms:W3CDTF">2016-01-04T00:37:00Z</dcterms:created>
  <dcterms:modified xsi:type="dcterms:W3CDTF">2016-01-06T02:07:00Z</dcterms:modified>
</cp:coreProperties>
</file>